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E0" w:rsidRDefault="009A5FAA" w:rsidP="009A5FAA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</w:pPr>
      <w:bookmarkStart w:id="0" w:name="_GoBack"/>
      <w:bookmarkEnd w:id="0"/>
      <w:r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Pedagogisk Psykologisk rådgjevingsteneste</w:t>
      </w:r>
    </w:p>
    <w:p w:rsidR="009A5FAA" w:rsidRPr="000B5604" w:rsidRDefault="009A5FAA" w:rsidP="009A5FAA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</w:pPr>
      <w:r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Nord-Gudbrandsdal</w:t>
      </w:r>
    </w:p>
    <w:p w:rsidR="009A5FAA" w:rsidRPr="000B5604" w:rsidRDefault="009A5FAA" w:rsidP="009A5FAA">
      <w:pPr>
        <w:tabs>
          <w:tab w:val="left" w:pos="1815"/>
        </w:tabs>
        <w:spacing w:after="0" w:line="240" w:lineRule="auto"/>
        <w:outlineLvl w:val="0"/>
        <w:rPr>
          <w:rFonts w:ascii="Arial Narrow" w:eastAsia="Times New Roman" w:hAnsi="Arial Narrow" w:cs="Arial"/>
          <w:b/>
          <w:sz w:val="6"/>
          <w:szCs w:val="6"/>
          <w:lang w:val="nn-NO" w:eastAsia="nn-NO"/>
        </w:rPr>
      </w:pPr>
      <w:r w:rsidRPr="000B5604">
        <w:rPr>
          <w:rFonts w:ascii="Arial Narrow" w:eastAsia="Times New Roman" w:hAnsi="Arial Narrow" w:cs="Arial"/>
          <w:b/>
          <w:sz w:val="6"/>
          <w:szCs w:val="6"/>
          <w:lang w:val="nn-NO" w:eastAsia="nn-NO"/>
        </w:rPr>
        <w:tab/>
      </w: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 xml:space="preserve">Dovre         Sel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Lom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Skjåk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Vågå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Lesja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</w:t>
      </w: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5A6F9619" wp14:editId="05DE2935">
            <wp:extent cx="371475" cy="457200"/>
            <wp:effectExtent l="0" t="0" r="9525" b="0"/>
            <wp:docPr id="9" name="Bilde 9" descr="Dovre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re kommunevå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36DF8DDA" wp14:editId="3951B57E">
            <wp:extent cx="323850" cy="447675"/>
            <wp:effectExtent l="0" t="0" r="0" b="9525"/>
            <wp:docPr id="10" name="Bilde 10" descr="Sel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 kommunevå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0EAC7FB0" wp14:editId="0AAB3F69">
            <wp:extent cx="352425" cy="447675"/>
            <wp:effectExtent l="0" t="0" r="9525" b="9525"/>
            <wp:docPr id="11" name="Bilde 11" descr="Lom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 kommunevå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66AC42A9" wp14:editId="79862AFA">
            <wp:extent cx="352425" cy="447675"/>
            <wp:effectExtent l="0" t="0" r="9525" b="9525"/>
            <wp:docPr id="12" name="Bilde 12" descr="Skjåk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åk kommunevå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2B2BB401" wp14:editId="46A55584">
            <wp:extent cx="361950" cy="447675"/>
            <wp:effectExtent l="0" t="0" r="0" b="9525"/>
            <wp:docPr id="13" name="Bilde 13" descr="Vågå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ågå kommunevåp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4FCE89E9" wp14:editId="418D8B22">
            <wp:extent cx="361950" cy="447675"/>
            <wp:effectExtent l="0" t="0" r="0" b="9525"/>
            <wp:docPr id="14" name="Bilde 14" descr="Lesja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ja kommunevåp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</w:p>
    <w:p w:rsidR="004E694D" w:rsidRDefault="004E694D" w:rsidP="009A5FAA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nn-NO"/>
        </w:rPr>
        <w:t>T</w:t>
      </w:r>
      <w:r w:rsidR="009A5FAA"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>il</w:t>
      </w:r>
      <w:r w:rsidR="00EC4FB6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 Pedagogisk Psykologisk rådgjevingsteneste</w:t>
      </w:r>
      <w:r w:rsidR="009A5FAA"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 Nord Gudbrandsdal (PPT NG)</w:t>
      </w:r>
      <w:r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 </w:t>
      </w:r>
    </w:p>
    <w:p w:rsidR="009A5FAA" w:rsidRPr="000B5604" w:rsidRDefault="00EF0A0C" w:rsidP="009A5FAA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  <w:r w:rsidRPr="00EF0A0C">
        <w:rPr>
          <w:rFonts w:ascii="Arial Narrow" w:eastAsia="Times New Roman" w:hAnsi="Arial Narrow" w:cs="Arial"/>
          <w:sz w:val="24"/>
          <w:szCs w:val="24"/>
          <w:lang w:eastAsia="nn-NO"/>
        </w:rPr>
        <w:t>Tlf: 94157291</w:t>
      </w:r>
    </w:p>
    <w:p w:rsidR="00EF0A0C" w:rsidRDefault="00EF0A0C" w:rsidP="009A5FA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nn-NO"/>
        </w:rPr>
      </w:pPr>
      <w:r w:rsidRPr="000B5604">
        <w:rPr>
          <w:rFonts w:ascii="Arial Narrow" w:eastAsia="Times New Roman" w:hAnsi="Arial Narrow" w:cs="Arial"/>
          <w:sz w:val="24"/>
          <w:szCs w:val="24"/>
          <w:lang w:eastAsia="nn-NO"/>
        </w:rPr>
        <w:t>Ikk</w:t>
      </w:r>
      <w:r w:rsidR="00EC4FB6">
        <w:rPr>
          <w:rFonts w:ascii="Arial Narrow" w:eastAsia="Times New Roman" w:hAnsi="Arial Narrow" w:cs="Arial"/>
          <w:sz w:val="24"/>
          <w:szCs w:val="24"/>
          <w:lang w:eastAsia="nn-NO"/>
        </w:rPr>
        <w:t>j</w:t>
      </w:r>
      <w:r w:rsidRPr="000B5604">
        <w:rPr>
          <w:rFonts w:ascii="Arial Narrow" w:eastAsia="Times New Roman" w:hAnsi="Arial Narrow" w:cs="Arial"/>
          <w:sz w:val="24"/>
          <w:szCs w:val="24"/>
          <w:lang w:eastAsia="nn-NO"/>
        </w:rPr>
        <w:t>e offentl</w:t>
      </w:r>
      <w:r w:rsidR="00EC4FB6">
        <w:rPr>
          <w:rFonts w:ascii="Arial Narrow" w:eastAsia="Times New Roman" w:hAnsi="Arial Narrow" w:cs="Arial"/>
          <w:sz w:val="24"/>
          <w:szCs w:val="24"/>
          <w:lang w:eastAsia="nn-NO"/>
        </w:rPr>
        <w:t>e</w:t>
      </w:r>
      <w:r w:rsidRPr="000B5604">
        <w:rPr>
          <w:rFonts w:ascii="Arial Narrow" w:eastAsia="Times New Roman" w:hAnsi="Arial Narrow" w:cs="Arial"/>
          <w:sz w:val="24"/>
          <w:szCs w:val="24"/>
          <w:lang w:eastAsia="nn-NO"/>
        </w:rPr>
        <w:t xml:space="preserve">g. Offentlighetsloven §13, opplæringsloven § 15-1 </w:t>
      </w:r>
    </w:p>
    <w:p w:rsidR="00E47670" w:rsidRPr="00E47670" w:rsidRDefault="009A5FAA" w:rsidP="009A5FAA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nn-NO"/>
        </w:rPr>
      </w:pPr>
      <w:r w:rsidRPr="000B5604">
        <w:rPr>
          <w:rFonts w:ascii="Arial Narrow" w:eastAsia="Times New Roman" w:hAnsi="Arial Narrow" w:cs="Arial"/>
          <w:i/>
          <w:sz w:val="20"/>
          <w:szCs w:val="20"/>
          <w:lang w:eastAsia="nn-NO"/>
        </w:rPr>
        <w:t>Utfylling b</w:t>
      </w:r>
      <w:r w:rsidR="00EC4FB6">
        <w:rPr>
          <w:rFonts w:ascii="Arial Narrow" w:eastAsia="Times New Roman" w:hAnsi="Arial Narrow" w:cs="Arial"/>
          <w:i/>
          <w:sz w:val="20"/>
          <w:szCs w:val="20"/>
          <w:lang w:eastAsia="nn-NO"/>
        </w:rPr>
        <w:t>ør gjerast sama</w:t>
      </w:r>
      <w:r w:rsidR="00E47670">
        <w:rPr>
          <w:rFonts w:ascii="Arial Narrow" w:eastAsia="Times New Roman" w:hAnsi="Arial Narrow" w:cs="Arial"/>
          <w:i/>
          <w:sz w:val="20"/>
          <w:szCs w:val="20"/>
          <w:lang w:eastAsia="nn-NO"/>
        </w:rPr>
        <w:t>n med f</w:t>
      </w:r>
      <w:r w:rsidR="00EC4FB6">
        <w:rPr>
          <w:rFonts w:ascii="Arial Narrow" w:eastAsia="Times New Roman" w:hAnsi="Arial Narrow" w:cs="Arial"/>
          <w:i/>
          <w:sz w:val="20"/>
          <w:szCs w:val="20"/>
          <w:lang w:eastAsia="nn-NO"/>
        </w:rPr>
        <w:t>ø</w:t>
      </w:r>
      <w:r w:rsidR="00E47670">
        <w:rPr>
          <w:rFonts w:ascii="Arial Narrow" w:eastAsia="Times New Roman" w:hAnsi="Arial Narrow" w:cs="Arial"/>
          <w:i/>
          <w:sz w:val="20"/>
          <w:szCs w:val="20"/>
          <w:lang w:eastAsia="nn-NO"/>
        </w:rPr>
        <w:t>res</w:t>
      </w:r>
      <w:r w:rsidR="00EC4FB6">
        <w:rPr>
          <w:rFonts w:ascii="Arial Narrow" w:eastAsia="Times New Roman" w:hAnsi="Arial Narrow" w:cs="Arial"/>
          <w:i/>
          <w:sz w:val="20"/>
          <w:szCs w:val="20"/>
          <w:lang w:eastAsia="nn-NO"/>
        </w:rPr>
        <w:t>e</w:t>
      </w:r>
      <w:r w:rsidR="00E47670">
        <w:rPr>
          <w:rFonts w:ascii="Arial Narrow" w:eastAsia="Times New Roman" w:hAnsi="Arial Narrow" w:cs="Arial"/>
          <w:i/>
          <w:sz w:val="20"/>
          <w:szCs w:val="20"/>
          <w:lang w:eastAsia="nn-NO"/>
        </w:rPr>
        <w:t>tte</w:t>
      </w:r>
    </w:p>
    <w:p w:rsidR="00954908" w:rsidRDefault="00954908" w:rsidP="004E694D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</w:p>
    <w:p w:rsidR="004E694D" w:rsidRDefault="00EC4FB6" w:rsidP="004E694D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nn-NO"/>
        </w:rPr>
        <w:t>Henvending</w:t>
      </w:r>
      <w:r w:rsidR="004E694D"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 om </w:t>
      </w:r>
      <w:r w:rsidR="004E694D">
        <w:rPr>
          <w:rFonts w:ascii="Arial Narrow" w:eastAsia="Times New Roman" w:hAnsi="Arial Narrow" w:cs="Arial"/>
          <w:b/>
          <w:sz w:val="32"/>
          <w:szCs w:val="32"/>
          <w:lang w:eastAsia="nn-NO"/>
        </w:rPr>
        <w:t>gruppe</w:t>
      </w:r>
      <w:r w:rsidR="004E694D"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 </w:t>
      </w:r>
    </w:p>
    <w:p w:rsidR="00FF17AB" w:rsidRPr="004E694D" w:rsidRDefault="00FF17AB" w:rsidP="009A5FA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A5FAA" w:rsidRPr="00401D9C" w:rsidRDefault="00EC4FB6" w:rsidP="00401D9C">
      <w:pPr>
        <w:pStyle w:val="Listeavsnitt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>Henvendinga kjem frå og gjeld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FAA" w:rsidRPr="000B5604" w:rsidTr="00C20DF9">
        <w:tc>
          <w:tcPr>
            <w:tcW w:w="9212" w:type="dxa"/>
          </w:tcPr>
          <w:p w:rsidR="00753DA8" w:rsidRDefault="00EC4FB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Sku</w:t>
            </w:r>
            <w:r w:rsidR="00753DA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le / barnehage</w:t>
            </w:r>
            <w:r w:rsidR="009A5FA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896871259"/>
                <w:placeholder>
                  <w:docPart w:val="11CBC4EBF4AB41DB93419C53C99F5F26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9A5FA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</w:t>
            </w:r>
          </w:p>
          <w:p w:rsidR="009A5FAA" w:rsidRDefault="00EC4FB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Steg</w:t>
            </w:r>
            <w:r w:rsidR="00753DA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/ avdeling:</w:t>
            </w:r>
            <w:r w:rsidR="00753DA8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823845349"/>
                <w:placeholder>
                  <w:docPart w:val="C1CA516499484884B233B5295130722C"/>
                </w:placeholder>
                <w:showingPlcHdr/>
                <w:text/>
              </w:sdtPr>
              <w:sdtEndPr/>
              <w:sdtContent>
                <w:r w:rsidR="00753DA8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EC4FB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Nam</w:t>
            </w:r>
            <w:r w:rsidR="00753DA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n på kontaktperson: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973320"/>
                <w:placeholder>
                  <w:docPart w:val="8619C9B1A5C54578A19A416AD97FC908"/>
                </w:placeholder>
                <w:showingPlcHdr/>
                <w:text/>
              </w:sdtPr>
              <w:sdtEndPr/>
              <w:sdtContent>
                <w:r w:rsidR="00753DA8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Adresse: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952006402"/>
                <w:placeholder>
                  <w:docPart w:val="8C25AD5A8F4148F582A56B4F736D40F4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Pr="000B5604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Telefon nr</w:t>
            </w:r>
            <w:r w:rsidR="00FF17A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. og epost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2132200263"/>
                <w:placeholder>
                  <w:docPart w:val="B2B4C71B09134A7488C487B2FEEB5641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401D9C" w:rsidRPr="000B5604" w:rsidRDefault="00401D9C" w:rsidP="00C20DF9">
            <w:pPr>
              <w:tabs>
                <w:tab w:val="left" w:pos="5245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753DA8" w:rsidRPr="000B5604" w:rsidTr="00C20DF9">
        <w:tc>
          <w:tcPr>
            <w:tcW w:w="9212" w:type="dxa"/>
          </w:tcPr>
          <w:p w:rsidR="00753DA8" w:rsidRDefault="00EC4FB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Bekymringa er drøfta</w:t>
            </w:r>
            <w:r w:rsidR="00753DA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med rek</w:t>
            </w:r>
            <w:r w:rsidR="00E47670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tor / styr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</w:t>
            </w:r>
            <w:r w:rsidR="00E47670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r (spesifiser når):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065836837"/>
                <w:placeholder>
                  <w:docPart w:val="BD7197D6E09F428095E98A620C758E8B"/>
                </w:placeholder>
                <w:showingPlcHdr/>
                <w:text/>
              </w:sdtPr>
              <w:sdtEndPr/>
              <w:sdtContent>
                <w:r w:rsidR="00E47670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436CB7" w:rsidRDefault="00EC4FB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Hovu</w:t>
            </w:r>
            <w:r w:rsidR="00436CB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dproblemstilling;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2115811134"/>
                <w:placeholder>
                  <w:docPart w:val="E20FECE77AA3481D8ED3F83603B2FBD5"/>
                </w:placeholder>
                <w:showingPlcHdr/>
                <w:text/>
              </w:sdtPr>
              <w:sdtEndPr/>
              <w:sdtContent>
                <w:r w:rsidR="00436CB7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EC4FB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Rektor / styra</w:t>
            </w:r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>r vil delta aktivt i samarbeidet</w:t>
            </w:r>
            <w:r w:rsidR="00D56FAA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84003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2465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958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>ei</w:t>
            </w:r>
          </w:p>
          <w:p w:rsidR="00753DA8" w:rsidRDefault="00EC4FB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Er saka drøfta</w:t>
            </w:r>
            <w:r w:rsidR="00D56F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med PPT NG?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0651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66853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>nei</w:t>
            </w:r>
          </w:p>
          <w:p w:rsidR="00D56FAA" w:rsidRDefault="00D56FAA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(Om ja, dato, namn og konklusjon)  </w:t>
            </w:r>
          </w:p>
          <w:p w:rsidR="00753DA8" w:rsidRPr="00753DA8" w:rsidRDefault="00D6437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37378153"/>
                <w:placeholder>
                  <w:docPart w:val="39C193737F8746D18941C7B128F9E2AD"/>
                </w:placeholder>
                <w:showingPlcHdr/>
                <w:text/>
              </w:sdtPr>
              <w:sdtEndPr/>
              <w:sdtContent>
                <w:r w:rsidR="00753DA8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753DA8" w:rsidRPr="000B5604" w:rsidTr="00C20DF9">
        <w:tc>
          <w:tcPr>
            <w:tcW w:w="9212" w:type="dxa"/>
          </w:tcPr>
          <w:p w:rsidR="00753DA8" w:rsidRDefault="00EC4FB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PPT NG si</w:t>
            </w:r>
            <w:r w:rsidR="00753DA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rolle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(y</w:t>
            </w:r>
            <w:r w:rsidR="00436CB7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nsk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j</w:t>
            </w:r>
            <w:r w:rsidR="00436CB7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 om)</w:t>
            </w:r>
            <w:r w:rsidR="00D56FAA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:</w:t>
            </w:r>
          </w:p>
          <w:p w:rsidR="00753DA8" w:rsidRDefault="00D6437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36120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FB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Observasjon / rettleiing med omsyn til</w:t>
            </w:r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organisering / struktur / relasjon</w:t>
            </w:r>
          </w:p>
          <w:p w:rsidR="00753DA8" w:rsidRDefault="00D6437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8731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FB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Observasjon / rettleiing med omsyn til</w:t>
            </w:r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gruppe / klassemiljø</w:t>
            </w:r>
          </w:p>
          <w:p w:rsidR="00753DA8" w:rsidRDefault="00D6437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5063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FB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Rettleiing / rådgjeving om</w:t>
            </w:r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foreldresamarbeid</w:t>
            </w:r>
          </w:p>
          <w:p w:rsidR="00753DA8" w:rsidRDefault="00D6437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715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6F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Kurs</w:t>
            </w:r>
            <w:r w:rsidR="00EC4FB6">
              <w:rPr>
                <w:rFonts w:ascii="Arial Narrow" w:eastAsia="Times New Roman" w:hAnsi="Arial Narrow" w:cs="Times New Roman"/>
                <w:sz w:val="24"/>
                <w:szCs w:val="24"/>
              </w:rPr>
              <w:t>/ fø</w:t>
            </w:r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>redrag / informasjon</w:t>
            </w:r>
            <w:r w:rsidR="00D56F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(Kva tema?)</w:t>
            </w:r>
          </w:p>
          <w:p w:rsidR="00753DA8" w:rsidRPr="00DF19E9" w:rsidRDefault="00D64376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39363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FB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Anna (forklar)</w:t>
            </w:r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725100163"/>
                <w:placeholder>
                  <w:docPart w:val="A5811BC8D63543788C1E27E8D2FC5DCF"/>
                </w:placeholder>
                <w:showingPlcHdr/>
                <w:text/>
              </w:sdtPr>
              <w:sdtEndPr/>
              <w:sdtContent>
                <w:r w:rsidR="00DF19E9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401D9C" w:rsidRDefault="00401D9C" w:rsidP="00401D9C">
      <w:pPr>
        <w:pStyle w:val="Listeavsnitt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401D9C" w:rsidRDefault="00401D9C" w:rsidP="00401D9C">
      <w:pPr>
        <w:pStyle w:val="Listeavsnitt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401D9C" w:rsidRPr="00401D9C" w:rsidRDefault="00401D9C" w:rsidP="00401D9C">
      <w:pPr>
        <w:pStyle w:val="Listeavsnitt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A5FAA" w:rsidRPr="00401D9C" w:rsidRDefault="00EC4FB6" w:rsidP="00401D9C">
      <w:pPr>
        <w:pStyle w:val="Listeavsnit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lastRenderedPageBreak/>
        <w:t>Bakgrunn for henvendinga</w:t>
      </w:r>
      <w:r w:rsidR="00D56FAA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FAA" w:rsidRPr="000B5604" w:rsidTr="00C20DF9">
        <w:trPr>
          <w:trHeight w:val="2311"/>
        </w:trPr>
        <w:tc>
          <w:tcPr>
            <w:tcW w:w="9062" w:type="dxa"/>
          </w:tcPr>
          <w:p w:rsidR="009A5FAA" w:rsidRPr="00E47670" w:rsidRDefault="00257624" w:rsidP="00E47670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  <w:sz w:val="24"/>
                <w:szCs w:val="24"/>
              </w:rPr>
              <w:t>I kva slags</w:t>
            </w:r>
            <w:r w:rsidR="00E47670">
              <w:rPr>
                <w:rFonts w:ascii="Arial Narrow" w:eastAsia="Batang" w:hAnsi="Arial Narrow"/>
                <w:sz w:val="24"/>
                <w:szCs w:val="24"/>
              </w:rPr>
              <w:t xml:space="preserve"> situasjon</w:t>
            </w:r>
            <w:r>
              <w:rPr>
                <w:rFonts w:ascii="Arial Narrow" w:eastAsia="Batang" w:hAnsi="Arial Narrow"/>
                <w:sz w:val="24"/>
                <w:szCs w:val="24"/>
              </w:rPr>
              <w:t>ar oppstår problemet, kva skjer og når, og over kor lang tid har dette vore</w:t>
            </w:r>
            <w:r w:rsidR="00E47670">
              <w:rPr>
                <w:rFonts w:ascii="Arial Narrow" w:eastAsia="Batang" w:hAnsi="Arial Narrow"/>
                <w:sz w:val="24"/>
                <w:szCs w:val="24"/>
              </w:rPr>
              <w:t xml:space="preserve"> e</w:t>
            </w:r>
            <w:r>
              <w:rPr>
                <w:rFonts w:ascii="Arial Narrow" w:eastAsia="Batang" w:hAnsi="Arial Narrow"/>
                <w:sz w:val="24"/>
                <w:szCs w:val="24"/>
              </w:rPr>
              <w:t>i</w:t>
            </w:r>
            <w:r w:rsidR="00E47670">
              <w:rPr>
                <w:rFonts w:ascii="Arial Narrow" w:eastAsia="Batang" w:hAnsi="Arial Narrow"/>
                <w:sz w:val="24"/>
                <w:szCs w:val="24"/>
              </w:rPr>
              <w:t xml:space="preserve"> utfordring</w:t>
            </w:r>
            <w:r>
              <w:rPr>
                <w:rFonts w:ascii="Arial Narrow" w:eastAsia="Batang" w:hAnsi="Arial Narrow"/>
                <w:sz w:val="24"/>
                <w:szCs w:val="24"/>
              </w:rPr>
              <w:t>? (</w:t>
            </w:r>
            <w:r w:rsidR="00BA540F">
              <w:rPr>
                <w:rFonts w:ascii="Arial Narrow" w:eastAsia="Batang" w:hAnsi="Arial Narrow"/>
                <w:sz w:val="24"/>
                <w:szCs w:val="24"/>
              </w:rPr>
              <w:t>Kartlegg</w:t>
            </w:r>
            <w:r>
              <w:rPr>
                <w:rFonts w:ascii="Arial Narrow" w:eastAsia="Batang" w:hAnsi="Arial Narrow"/>
                <w:sz w:val="24"/>
                <w:szCs w:val="24"/>
              </w:rPr>
              <w:t>ing og resultat)</w:t>
            </w:r>
            <w:r w:rsidR="00BA540F">
              <w:rPr>
                <w:rFonts w:ascii="Arial Narrow" w:eastAsia="Batang" w:hAnsi="Arial Narrow"/>
                <w:sz w:val="24"/>
                <w:szCs w:val="24"/>
              </w:rPr>
              <w:t xml:space="preserve"> </w:t>
            </w:r>
            <w:r w:rsidR="009A5FAA" w:rsidRPr="000B5604">
              <w:rPr>
                <w:rFonts w:ascii="Arial Narrow" w:eastAsia="Batang" w:hAnsi="Arial Narrow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lang w:eastAsia="nn-NO"/>
                </w:rPr>
                <w:id w:val="267354730"/>
                <w:placeholder>
                  <w:docPart w:val="A0A217BCB627486193FBB821FB4B56FE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Pr="000B5604" w:rsidRDefault="009A5FAA" w:rsidP="00C20DF9">
            <w:pPr>
              <w:pStyle w:val="Listeavsnitt"/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9A5FAA" w:rsidRPr="000B5604" w:rsidRDefault="00257624" w:rsidP="00E47670">
            <w:pPr>
              <w:pStyle w:val="Listeavsnitt"/>
              <w:numPr>
                <w:ilvl w:val="0"/>
                <w:numId w:val="2"/>
              </w:numPr>
              <w:rPr>
                <w:rFonts w:ascii="Arial Narrow" w:eastAsia="Times New Roman" w:hAnsi="Arial Narrow"/>
                <w:lang w:eastAsia="nn-NO"/>
              </w:rPr>
            </w:pPr>
            <w:r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>Tiltak som er prøvd ut, når, kor lenge og</w:t>
            </w:r>
            <w:r w:rsidR="00E47670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 xml:space="preserve"> effekt</w:t>
            </w:r>
            <w:r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>:</w:t>
            </w:r>
            <w:r w:rsidR="00E47670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 xml:space="preserve"> </w:t>
            </w:r>
            <w:r w:rsidR="009A5FAA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eastAsia="nn-NO"/>
                </w:rPr>
                <w:id w:val="102311124"/>
                <w:placeholder>
                  <w:docPart w:val="6676E4C5A47C4492AAE287B8EEDE606B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Pr="00E47670" w:rsidRDefault="009A5FAA" w:rsidP="00E47670">
            <w:pPr>
              <w:rPr>
                <w:rFonts w:ascii="Arial Narrow" w:eastAsia="Batang" w:hAnsi="Arial Narrow"/>
              </w:rPr>
            </w:pPr>
          </w:p>
          <w:p w:rsidR="009A5FAA" w:rsidRPr="000B5604" w:rsidRDefault="00257624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Kva hemmar og fremjar vidare utvikling i saka?</w:t>
            </w:r>
            <w:r w:rsidR="009A5FAA" w:rsidRPr="000B5604">
              <w:rPr>
                <w:rFonts w:ascii="Arial Narrow" w:eastAsia="Batang" w:hAnsi="Arial Narrow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563919279"/>
                <w:placeholder>
                  <w:docPart w:val="ACDE817453464262BEA593212EA055AB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Pr="00E47670" w:rsidRDefault="009A5FAA" w:rsidP="00E47670">
            <w:pPr>
              <w:rPr>
                <w:rFonts w:ascii="Arial Narrow" w:eastAsia="Batang" w:hAnsi="Arial Narrow"/>
              </w:rPr>
            </w:pPr>
          </w:p>
          <w:p w:rsidR="009A5FAA" w:rsidRPr="000B5604" w:rsidRDefault="00257624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Ko</w:t>
            </w:r>
            <w:r w:rsidR="00E47670">
              <w:rPr>
                <w:rFonts w:ascii="Arial Narrow" w:eastAsia="Batang" w:hAnsi="Arial Narrow"/>
              </w:rPr>
              <w:t>r my</w:t>
            </w:r>
            <w:r>
              <w:rPr>
                <w:rFonts w:ascii="Arial Narrow" w:eastAsia="Batang" w:hAnsi="Arial Narrow"/>
              </w:rPr>
              <w:t>kje tid er sett av til utviklingsarbeidet frå skulen / barnehagen si</w:t>
            </w:r>
            <w:r w:rsidR="00E47670">
              <w:rPr>
                <w:rFonts w:ascii="Arial Narrow" w:eastAsia="Batang" w:hAnsi="Arial Narrow"/>
              </w:rPr>
              <w:t xml:space="preserve"> side</w:t>
            </w:r>
            <w:r>
              <w:rPr>
                <w:rFonts w:ascii="Arial Narrow" w:eastAsia="Batang" w:hAnsi="Arial Narrow"/>
              </w:rPr>
              <w:t>?</w:t>
            </w:r>
            <w:r w:rsidR="009A5FAA" w:rsidRPr="000B5604">
              <w:rPr>
                <w:rFonts w:ascii="Arial Narrow" w:eastAsia="Batang" w:hAnsi="Arial Narrow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43617970"/>
                <w:placeholder>
                  <w:docPart w:val="6F41EFA05E4144BC96CD8BA7BC24A05B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Default="009A5FAA" w:rsidP="00E47670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E47670" w:rsidRPr="00E47670" w:rsidRDefault="00257624" w:rsidP="00E47670">
            <w:pPr>
              <w:pStyle w:val="Listeavsnitt"/>
              <w:numPr>
                <w:ilvl w:val="0"/>
                <w:numId w:val="2"/>
              </w:num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Kva vert vurdert å være gruppa sitt beste/ bornet sitt</w:t>
            </w:r>
            <w:r w:rsidR="00E47670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beste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?</w:t>
            </w:r>
            <w:r w:rsidR="00E47670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337371654"/>
                <w:placeholder>
                  <w:docPart w:val="EE39C513C35940C6A564CE9F92FF8B12"/>
                </w:placeholder>
                <w:showingPlcHdr/>
                <w:text/>
              </w:sdtPr>
              <w:sdtEndPr/>
              <w:sdtContent>
                <w:r w:rsidR="00E47670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B0958" w:rsidRPr="007B0958" w:rsidRDefault="007B0958" w:rsidP="007B0958">
            <w:pPr>
              <w:pStyle w:val="Listeavsnitt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A5FAA" w:rsidRPr="000B5604" w:rsidRDefault="009A5FAA" w:rsidP="00C20DF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nn-NO"/>
              </w:rPr>
            </w:pPr>
          </w:p>
        </w:tc>
      </w:tr>
    </w:tbl>
    <w:p w:rsidR="009A5FAA" w:rsidRDefault="009A5FAA" w:rsidP="009A5FA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9A5FAA" w:rsidRPr="00401D9C" w:rsidRDefault="00257624" w:rsidP="00401D9C">
      <w:pPr>
        <w:pStyle w:val="Listeavsnit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Rammefaktora</w:t>
      </w:r>
      <w:r w:rsidR="00E47670" w:rsidRPr="00401D9C">
        <w:rPr>
          <w:rFonts w:ascii="Arial Narrow" w:eastAsia="Times New Roman" w:hAnsi="Arial Narrow" w:cs="Arial"/>
          <w:b/>
          <w:sz w:val="28"/>
          <w:szCs w:val="28"/>
        </w:rPr>
        <w:t>r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(</w:t>
      </w:r>
      <w:r w:rsidR="007B0958" w:rsidRPr="00401D9C">
        <w:rPr>
          <w:rFonts w:ascii="Arial Narrow" w:eastAsia="Times New Roman" w:hAnsi="Arial Narrow" w:cs="Arial"/>
          <w:b/>
          <w:sz w:val="28"/>
          <w:szCs w:val="28"/>
        </w:rPr>
        <w:t>gruppe</w:t>
      </w:r>
      <w:r>
        <w:rPr>
          <w:rFonts w:ascii="Arial Narrow" w:eastAsia="Times New Roman" w:hAnsi="Arial Narrow" w:cs="Arial"/>
          <w:b/>
          <w:sz w:val="28"/>
          <w:szCs w:val="28"/>
        </w:rPr>
        <w:t>storleik, vaksne</w:t>
      </w:r>
      <w:r w:rsidR="007B0958" w:rsidRPr="00401D9C">
        <w:rPr>
          <w:rFonts w:ascii="Arial Narrow" w:eastAsia="Times New Roman" w:hAnsi="Arial Narrow" w:cs="Arial"/>
          <w:b/>
          <w:sz w:val="28"/>
          <w:szCs w:val="28"/>
        </w:rPr>
        <w:t>, kompetans</w:t>
      </w:r>
      <w:r>
        <w:rPr>
          <w:rFonts w:ascii="Arial Narrow" w:eastAsia="Times New Roman" w:hAnsi="Arial Narrow" w:cs="Arial"/>
          <w:b/>
          <w:sz w:val="28"/>
          <w:szCs w:val="28"/>
        </w:rPr>
        <w:t>e, fysisk miljø, tidsperiode med meir):</w:t>
      </w:r>
      <w:r w:rsidR="007B0958" w:rsidRPr="00401D9C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A5FAA" w:rsidRPr="000B5604" w:rsidTr="00C20DF9">
        <w:tc>
          <w:tcPr>
            <w:tcW w:w="9180" w:type="dxa"/>
          </w:tcPr>
          <w:p w:rsidR="009A5FAA" w:rsidRDefault="00D64376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321456649"/>
                <w:placeholder>
                  <w:docPart w:val="B82C4BB1F6384AD990F9745285605254"/>
                </w:placeholder>
                <w:showingPlcHdr/>
                <w:text/>
              </w:sdtPr>
              <w:sdtEndPr/>
              <w:sdtContent>
                <w:r w:rsidR="007B0958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Pr="000B5604" w:rsidRDefault="007B0958" w:rsidP="007B0958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</w:pPr>
          </w:p>
        </w:tc>
      </w:tr>
    </w:tbl>
    <w:p w:rsidR="007B0958" w:rsidRDefault="007B0958" w:rsidP="007B0958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</w:p>
    <w:p w:rsidR="00257624" w:rsidRDefault="00257624" w:rsidP="00401D9C">
      <w:pPr>
        <w:pStyle w:val="Listeavsnit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Hjelpeinstansar/ samarbeidspartnarar som har bidrege tidlegare:</w:t>
      </w:r>
    </w:p>
    <w:p w:rsidR="009A5FAA" w:rsidRPr="00401D9C" w:rsidRDefault="00257624" w:rsidP="00257624">
      <w:pPr>
        <w:pStyle w:val="Listeavsnitt"/>
        <w:spacing w:after="0" w:line="240" w:lineRule="auto"/>
        <w:ind w:left="1080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(kven, når, resultat)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FAA" w:rsidRPr="000B5604" w:rsidTr="00FF17AB">
        <w:trPr>
          <w:trHeight w:val="975"/>
        </w:trPr>
        <w:tc>
          <w:tcPr>
            <w:tcW w:w="9062" w:type="dxa"/>
          </w:tcPr>
          <w:sdt>
            <w:sdtPr>
              <w:rPr>
                <w:rFonts w:ascii="Arial Narrow" w:eastAsia="Times New Roman" w:hAnsi="Arial Narrow" w:cs="Times New Roman"/>
                <w:sz w:val="24"/>
                <w:szCs w:val="24"/>
              </w:rPr>
              <w:id w:val="1929542536"/>
              <w:placeholder>
                <w:docPart w:val="996B32F008F5417B9DED0A21B375A166"/>
              </w:placeholder>
              <w:showingPlcHdr/>
              <w:text/>
            </w:sdtPr>
            <w:sdtEndPr/>
            <w:sdtContent>
              <w:p w:rsidR="009A5FAA" w:rsidRPr="000B5604" w:rsidRDefault="009A5FAA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</w:rPr>
                </w:pPr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p>
            </w:sdtContent>
          </w:sdt>
          <w:p w:rsidR="009A5FAA" w:rsidRPr="000B5604" w:rsidRDefault="009A5FAA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A5FAA" w:rsidRPr="000B5604" w:rsidRDefault="009A5FAA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A5FAA" w:rsidRPr="000B5604" w:rsidRDefault="009A5FAA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9A5FAA" w:rsidRDefault="009A5FAA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FF17AB" w:rsidRDefault="00257624" w:rsidP="009A5FA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>Kven skal ha hovudansvaret i sku</w:t>
      </w:r>
      <w:r w:rsidR="00D56FAA">
        <w:rPr>
          <w:rFonts w:ascii="Arial Narrow" w:eastAsia="Times New Roman" w:hAnsi="Arial Narrow" w:cs="Arial"/>
          <w:sz w:val="24"/>
          <w:szCs w:val="24"/>
          <w:lang w:eastAsia="nn-NO"/>
        </w:rPr>
        <w:t>len / barnehagen?</w:t>
      </w:r>
      <w:r w:rsidR="00FF17AB">
        <w:rPr>
          <w:rFonts w:ascii="Arial Narrow" w:eastAsia="Times New Roman" w:hAnsi="Arial Narrow" w:cs="Arial"/>
          <w:sz w:val="24"/>
          <w:szCs w:val="24"/>
          <w:lang w:eastAsia="nn-NO"/>
        </w:rPr>
        <w:t xml:space="preserve"> </w:t>
      </w:r>
      <w:sdt>
        <w:sdtPr>
          <w:rPr>
            <w:rFonts w:ascii="Arial Narrow" w:eastAsia="Times New Roman" w:hAnsi="Arial Narrow" w:cs="Arial"/>
            <w:sz w:val="24"/>
            <w:szCs w:val="24"/>
            <w:lang w:eastAsia="nn-NO"/>
          </w:rPr>
          <w:id w:val="91286441"/>
          <w:placeholder>
            <w:docPart w:val="D8C04ACE533A443B9189336876EEE051"/>
          </w:placeholder>
          <w:showingPlcHdr/>
          <w:text/>
        </w:sdtPr>
        <w:sdtEndPr/>
        <w:sdtContent>
          <w:r w:rsidR="00FF17AB" w:rsidRPr="000B5604">
            <w:rPr>
              <w:rStyle w:val="Plassholdertekst"/>
              <w:rFonts w:ascii="Arial Narrow" w:hAnsi="Arial Narrow"/>
            </w:rPr>
            <w:t>Klikk her for å skrive inn tekst.</w:t>
          </w:r>
        </w:sdtContent>
      </w:sdt>
    </w:p>
    <w:p w:rsidR="00FF17AB" w:rsidRPr="00FF17AB" w:rsidRDefault="00257624" w:rsidP="009A5FA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>Kven</w:t>
      </w:r>
      <w:r w:rsidR="00D56FAA">
        <w:rPr>
          <w:rFonts w:ascii="Arial Narrow" w:eastAsia="Times New Roman" w:hAnsi="Arial Narrow" w:cs="Arial"/>
          <w:sz w:val="24"/>
          <w:szCs w:val="24"/>
          <w:lang w:eastAsia="nn-NO"/>
        </w:rPr>
        <w:t xml:space="preserve"> skal delta frå</w:t>
      </w:r>
      <w:r>
        <w:rPr>
          <w:rFonts w:ascii="Arial Narrow" w:eastAsia="Times New Roman" w:hAnsi="Arial Narrow" w:cs="Arial"/>
          <w:sz w:val="24"/>
          <w:szCs w:val="24"/>
          <w:lang w:eastAsia="nn-NO"/>
        </w:rPr>
        <w:t xml:space="preserve"> sku</w:t>
      </w:r>
      <w:r w:rsidR="00D56FAA">
        <w:rPr>
          <w:rFonts w:ascii="Arial Narrow" w:eastAsia="Times New Roman" w:hAnsi="Arial Narrow" w:cs="Arial"/>
          <w:sz w:val="24"/>
          <w:szCs w:val="24"/>
          <w:lang w:eastAsia="nn-NO"/>
        </w:rPr>
        <w:t>len / barnehagen i utviklingsarbeidet?</w:t>
      </w:r>
      <w:r w:rsidR="00FF17AB">
        <w:rPr>
          <w:rFonts w:ascii="Arial Narrow" w:eastAsia="Times New Roman" w:hAnsi="Arial Narrow" w:cs="Arial"/>
          <w:sz w:val="24"/>
          <w:szCs w:val="24"/>
          <w:lang w:eastAsia="nn-NO"/>
        </w:rPr>
        <w:t xml:space="preserve"> </w:t>
      </w:r>
      <w:sdt>
        <w:sdtPr>
          <w:rPr>
            <w:rFonts w:ascii="Arial Narrow" w:eastAsia="Times New Roman" w:hAnsi="Arial Narrow" w:cs="Arial"/>
            <w:sz w:val="24"/>
            <w:szCs w:val="24"/>
            <w:lang w:eastAsia="nn-NO"/>
          </w:rPr>
          <w:id w:val="336426683"/>
          <w:placeholder>
            <w:docPart w:val="6C392F9491BF41CBB94B1F5CE15FB60F"/>
          </w:placeholder>
          <w:showingPlcHdr/>
          <w:text/>
        </w:sdtPr>
        <w:sdtEndPr/>
        <w:sdtContent>
          <w:r w:rsidR="00FF17AB" w:rsidRPr="000B5604">
            <w:rPr>
              <w:rStyle w:val="Plassholdertekst"/>
              <w:rFonts w:ascii="Arial Narrow" w:hAnsi="Arial Narrow"/>
            </w:rPr>
            <w:t>Klikk her for å skrive inn tekst.</w:t>
          </w:r>
        </w:sdtContent>
      </w:sdt>
    </w:p>
    <w:p w:rsidR="00FF17AB" w:rsidRDefault="00FF17AB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E51FF2" w:rsidRDefault="00D64376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186820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F2" w:rsidRPr="000B56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56FAA">
        <w:rPr>
          <w:rFonts w:ascii="Arial Narrow" w:eastAsia="Times New Roman" w:hAnsi="Arial Narrow" w:cs="Times New Roman"/>
          <w:sz w:val="24"/>
          <w:szCs w:val="24"/>
        </w:rPr>
        <w:t xml:space="preserve"> Føresette er informert om henvendinga.</w:t>
      </w:r>
    </w:p>
    <w:p w:rsidR="00FF17AB" w:rsidRPr="000B5604" w:rsidRDefault="00FF17AB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9A5FAA" w:rsidRPr="00B00D19" w:rsidRDefault="009A5FAA" w:rsidP="009A5FA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 w:rsidRPr="00B00D19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Underskrifter: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A5FAA" w:rsidRPr="000B5604" w:rsidTr="00C20DF9">
        <w:trPr>
          <w:trHeight w:val="1342"/>
        </w:trPr>
        <w:tc>
          <w:tcPr>
            <w:tcW w:w="9214" w:type="dxa"/>
            <w:shd w:val="pct5" w:color="000000" w:fill="FFFFFF"/>
          </w:tcPr>
          <w:p w:rsidR="009A5FAA" w:rsidRDefault="00D56FAA" w:rsidP="00E51F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Sta</w:t>
            </w:r>
            <w:r w:rsidR="009A5FAA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d og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d</w:t>
            </w:r>
            <w:r w:rsidR="009A5FAA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ato:</w:t>
            </w:r>
            <w:r w:rsidR="009A5FAA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799139075"/>
                <w:placeholder>
                  <w:docPart w:val="02120AB748AF4823B39ED68A1B4E1593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Pr="00BA540F" w:rsidRDefault="00D56FAA" w:rsidP="00BA54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Underskrift rektor / styra</w:t>
            </w:r>
            <w:r w:rsidR="00E51FF2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:</w:t>
            </w:r>
            <w:r w:rsidR="00BA540F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840736864"/>
                <w:placeholder>
                  <w:docPart w:val="0DD7C730916246A39AA5FD1A1E8B92DF"/>
                </w:placeholder>
                <w:showingPlcHdr/>
                <w:text/>
              </w:sdtPr>
              <w:sdtEndPr/>
              <w:sdtContent>
                <w:r w:rsidR="00BA540F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</w:tc>
      </w:tr>
    </w:tbl>
    <w:p w:rsidR="009A5FAA" w:rsidRDefault="009A5FAA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sectPr w:rsidR="009A5FA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99" w:rsidRDefault="00AC4F99" w:rsidP="001A55BB">
      <w:pPr>
        <w:spacing w:after="0" w:line="240" w:lineRule="auto"/>
      </w:pPr>
      <w:r>
        <w:separator/>
      </w:r>
    </w:p>
  </w:endnote>
  <w:endnote w:type="continuationSeparator" w:id="0">
    <w:p w:rsidR="00AC4F99" w:rsidRDefault="00AC4F99" w:rsidP="001A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413085"/>
      <w:docPartObj>
        <w:docPartGallery w:val="Page Numbers (Bottom of Page)"/>
        <w:docPartUnique/>
      </w:docPartObj>
    </w:sdtPr>
    <w:sdtEndPr/>
    <w:sdtContent>
      <w:p w:rsidR="001A55BB" w:rsidRDefault="001A55B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76">
          <w:rPr>
            <w:noProof/>
          </w:rPr>
          <w:t>2</w:t>
        </w:r>
        <w:r>
          <w:fldChar w:fldCharType="end"/>
        </w:r>
      </w:p>
    </w:sdtContent>
  </w:sdt>
  <w:p w:rsidR="001A55BB" w:rsidRDefault="001A55B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99" w:rsidRDefault="00AC4F99" w:rsidP="001A55BB">
      <w:pPr>
        <w:spacing w:after="0" w:line="240" w:lineRule="auto"/>
      </w:pPr>
      <w:r>
        <w:separator/>
      </w:r>
    </w:p>
  </w:footnote>
  <w:footnote w:type="continuationSeparator" w:id="0">
    <w:p w:rsidR="00AC4F99" w:rsidRDefault="00AC4F99" w:rsidP="001A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4E4"/>
    <w:multiLevelType w:val="hybridMultilevel"/>
    <w:tmpl w:val="10BA25D2"/>
    <w:lvl w:ilvl="0" w:tplc="C28E4818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47F11"/>
    <w:multiLevelType w:val="hybridMultilevel"/>
    <w:tmpl w:val="36A25FE0"/>
    <w:lvl w:ilvl="0" w:tplc="35B4B39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017"/>
    <w:multiLevelType w:val="hybridMultilevel"/>
    <w:tmpl w:val="D90636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0256"/>
    <w:multiLevelType w:val="hybridMultilevel"/>
    <w:tmpl w:val="2D7433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099C"/>
    <w:multiLevelType w:val="hybridMultilevel"/>
    <w:tmpl w:val="46EC5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3540"/>
    <w:multiLevelType w:val="hybridMultilevel"/>
    <w:tmpl w:val="CFD46E46"/>
    <w:lvl w:ilvl="0" w:tplc="2B244B80">
      <w:start w:val="3"/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73338"/>
    <w:multiLevelType w:val="hybridMultilevel"/>
    <w:tmpl w:val="0B041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159B"/>
    <w:multiLevelType w:val="hybridMultilevel"/>
    <w:tmpl w:val="06B49F5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AA"/>
    <w:rsid w:val="001A55BB"/>
    <w:rsid w:val="001C1265"/>
    <w:rsid w:val="00257624"/>
    <w:rsid w:val="00303C54"/>
    <w:rsid w:val="0030776D"/>
    <w:rsid w:val="003175F3"/>
    <w:rsid w:val="00401D9C"/>
    <w:rsid w:val="00436CB7"/>
    <w:rsid w:val="00496271"/>
    <w:rsid w:val="004E3EF4"/>
    <w:rsid w:val="004E694D"/>
    <w:rsid w:val="005405BF"/>
    <w:rsid w:val="00696C34"/>
    <w:rsid w:val="00753DA8"/>
    <w:rsid w:val="007B0958"/>
    <w:rsid w:val="008316BC"/>
    <w:rsid w:val="00954908"/>
    <w:rsid w:val="009A5FAA"/>
    <w:rsid w:val="00AC4F99"/>
    <w:rsid w:val="00BA540F"/>
    <w:rsid w:val="00BB6BE0"/>
    <w:rsid w:val="00D56FAA"/>
    <w:rsid w:val="00D64376"/>
    <w:rsid w:val="00DF19E9"/>
    <w:rsid w:val="00E47670"/>
    <w:rsid w:val="00E51FF2"/>
    <w:rsid w:val="00EB1C6D"/>
    <w:rsid w:val="00EC4FB6"/>
    <w:rsid w:val="00EF0A0C"/>
    <w:rsid w:val="00FF17AB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20AB-F360-433F-806E-1E9F6EBD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A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5FAA"/>
    <w:rPr>
      <w:color w:val="808080"/>
    </w:rPr>
  </w:style>
  <w:style w:type="paragraph" w:styleId="Listeavsnitt">
    <w:name w:val="List Paragraph"/>
    <w:basedOn w:val="Normal"/>
    <w:uiPriority w:val="34"/>
    <w:qFormat/>
    <w:rsid w:val="009A5FA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A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55BB"/>
  </w:style>
  <w:style w:type="paragraph" w:styleId="Bunntekst">
    <w:name w:val="footer"/>
    <w:basedOn w:val="Normal"/>
    <w:link w:val="BunntekstTegn"/>
    <w:uiPriority w:val="99"/>
    <w:unhideWhenUsed/>
    <w:rsid w:val="001A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55BB"/>
  </w:style>
  <w:style w:type="paragraph" w:styleId="Bobletekst">
    <w:name w:val="Balloon Text"/>
    <w:basedOn w:val="Normal"/>
    <w:link w:val="BobletekstTegn"/>
    <w:uiPriority w:val="99"/>
    <w:semiHidden/>
    <w:unhideWhenUsed/>
    <w:rsid w:val="00FF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CBC4EBF4AB41DB93419C53C99F5F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D4423-FA2A-4500-92EC-2CEF238C9A53}"/>
      </w:docPartPr>
      <w:docPartBody>
        <w:p w:rsidR="00B2492D" w:rsidRDefault="00763A78" w:rsidP="00763A78">
          <w:pPr>
            <w:pStyle w:val="11CBC4EBF4AB41DB93419C53C99F5F2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A217BCB627486193FBB821FB4B56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EA843-4D83-48CD-9704-9DFC69548C0A}"/>
      </w:docPartPr>
      <w:docPartBody>
        <w:p w:rsidR="00B2492D" w:rsidRDefault="00763A78" w:rsidP="00763A78">
          <w:pPr>
            <w:pStyle w:val="A0A217BCB627486193FBB821FB4B56F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676E4C5A47C4492AAE287B8EEDE60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86DB48-ADBB-4EE4-8811-7598423BA445}"/>
      </w:docPartPr>
      <w:docPartBody>
        <w:p w:rsidR="00B2492D" w:rsidRDefault="00763A78" w:rsidP="00763A78">
          <w:pPr>
            <w:pStyle w:val="6676E4C5A47C4492AAE287B8EEDE606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CDE817453464262BEA593212EA05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067F7C-09B8-4299-B6DA-9BBDFECAA063}"/>
      </w:docPartPr>
      <w:docPartBody>
        <w:p w:rsidR="00B2492D" w:rsidRDefault="00763A78" w:rsidP="00763A78">
          <w:pPr>
            <w:pStyle w:val="ACDE817453464262BEA593212EA055A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F41EFA05E4144BC96CD8BA7BC24A0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AA5E87-9E6D-420E-8891-12B57673289E}"/>
      </w:docPartPr>
      <w:docPartBody>
        <w:p w:rsidR="00B2492D" w:rsidRDefault="00763A78" w:rsidP="00763A78">
          <w:pPr>
            <w:pStyle w:val="6F41EFA05E4144BC96CD8BA7BC24A05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96B32F008F5417B9DED0A21B375A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45E0C-29E8-4F50-818C-63A58CD5819F}"/>
      </w:docPartPr>
      <w:docPartBody>
        <w:p w:rsidR="00B2492D" w:rsidRDefault="00763A78" w:rsidP="00763A78">
          <w:pPr>
            <w:pStyle w:val="996B32F008F5417B9DED0A21B375A16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120AB748AF4823B39ED68A1B4E15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ADF13A-61E2-4834-9106-33A836A04DD1}"/>
      </w:docPartPr>
      <w:docPartBody>
        <w:p w:rsidR="00B2492D" w:rsidRDefault="00763A78" w:rsidP="00763A78">
          <w:pPr>
            <w:pStyle w:val="02120AB748AF4823B39ED68A1B4E1593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1CA516499484884B233B52951307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A435B-C90F-4D96-9E4C-BAB0C8F7A247}"/>
      </w:docPartPr>
      <w:docPartBody>
        <w:p w:rsidR="00B2492D" w:rsidRDefault="00763A78" w:rsidP="00763A78">
          <w:pPr>
            <w:pStyle w:val="C1CA516499484884B233B5295130722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619C9B1A5C54578A19A416AD97FC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235873-340B-45AC-A99E-739E29D35835}"/>
      </w:docPartPr>
      <w:docPartBody>
        <w:p w:rsidR="00B2492D" w:rsidRDefault="00763A78" w:rsidP="00763A78">
          <w:pPr>
            <w:pStyle w:val="8619C9B1A5C54578A19A416AD97FC908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C25AD5A8F4148F582A56B4F736D40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B19989-0D7E-4F61-92E6-4C11419EE383}"/>
      </w:docPartPr>
      <w:docPartBody>
        <w:p w:rsidR="00B2492D" w:rsidRDefault="00763A78" w:rsidP="00763A78">
          <w:pPr>
            <w:pStyle w:val="8C25AD5A8F4148F582A56B4F736D40F4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B4C71B09134A7488C487B2FEEB5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C6169-5344-4F20-8699-CD1B9367039C}"/>
      </w:docPartPr>
      <w:docPartBody>
        <w:p w:rsidR="00B2492D" w:rsidRDefault="00763A78" w:rsidP="00763A78">
          <w:pPr>
            <w:pStyle w:val="B2B4C71B09134A7488C487B2FEEB564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9C193737F8746D18941C7B128F9E2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EB1252-2A8A-409D-9D75-5995FD9AF685}"/>
      </w:docPartPr>
      <w:docPartBody>
        <w:p w:rsidR="00B2492D" w:rsidRDefault="00763A78" w:rsidP="00763A78">
          <w:pPr>
            <w:pStyle w:val="39C193737F8746D18941C7B128F9E2A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811BC8D63543788C1E27E8D2FC5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12372-C41C-4B4B-B308-85CE35650164}"/>
      </w:docPartPr>
      <w:docPartBody>
        <w:p w:rsidR="00B2492D" w:rsidRDefault="00763A78" w:rsidP="00763A78">
          <w:pPr>
            <w:pStyle w:val="A5811BC8D63543788C1E27E8D2FC5DC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E39C513C35940C6A564CE9F92FF8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A80C07-3357-4378-8334-5459572BF8FF}"/>
      </w:docPartPr>
      <w:docPartBody>
        <w:p w:rsidR="00B2492D" w:rsidRDefault="00763A78" w:rsidP="00763A78">
          <w:pPr>
            <w:pStyle w:val="EE39C513C35940C6A564CE9F92FF8B12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7197D6E09F428095E98A620C758E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1F3A7-51C2-4307-B26D-C9D4FCDAF43C}"/>
      </w:docPartPr>
      <w:docPartBody>
        <w:p w:rsidR="00B2492D" w:rsidRDefault="00763A78" w:rsidP="00763A78">
          <w:pPr>
            <w:pStyle w:val="BD7197D6E09F428095E98A620C758E8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82C4BB1F6384AD990F97452856052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2F476-E2A8-4D70-90FC-22DFB9EECB09}"/>
      </w:docPartPr>
      <w:docPartBody>
        <w:p w:rsidR="00B2492D" w:rsidRDefault="00763A78" w:rsidP="00763A78">
          <w:pPr>
            <w:pStyle w:val="B82C4BB1F6384AD990F9745285605254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20FECE77AA3481D8ED3F83603B2FB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46E195-0859-46B8-897E-2CA531304D84}"/>
      </w:docPartPr>
      <w:docPartBody>
        <w:p w:rsidR="00B2492D" w:rsidRDefault="00763A78" w:rsidP="00763A78">
          <w:pPr>
            <w:pStyle w:val="E20FECE77AA3481D8ED3F83603B2FBD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8C04ACE533A443B9189336876EEE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EBB98E-D35E-4ED6-9C19-48BBCC3B3AF8}"/>
      </w:docPartPr>
      <w:docPartBody>
        <w:p w:rsidR="00B2492D" w:rsidRDefault="00763A78" w:rsidP="00763A78">
          <w:pPr>
            <w:pStyle w:val="D8C04ACE533A443B9189336876EEE05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C392F9491BF41CBB94B1F5CE15FB6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03C42-1EB4-450B-8EA2-43B53AE2A80B}"/>
      </w:docPartPr>
      <w:docPartBody>
        <w:p w:rsidR="00B2492D" w:rsidRDefault="00763A78" w:rsidP="00763A78">
          <w:pPr>
            <w:pStyle w:val="6C392F9491BF41CBB94B1F5CE15FB60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D7C730916246A39AA5FD1A1E8B92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F02502-9EE0-4F37-9024-EF2147E5A120}"/>
      </w:docPartPr>
      <w:docPartBody>
        <w:p w:rsidR="00E23B57" w:rsidRDefault="00F83373" w:rsidP="00F83373">
          <w:pPr>
            <w:pStyle w:val="0DD7C730916246A39AA5FD1A1E8B92D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78"/>
    <w:rsid w:val="00763A78"/>
    <w:rsid w:val="00B2492D"/>
    <w:rsid w:val="00E23B57"/>
    <w:rsid w:val="00E9496A"/>
    <w:rsid w:val="00F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3373"/>
    <w:rPr>
      <w:color w:val="808080"/>
    </w:rPr>
  </w:style>
  <w:style w:type="paragraph" w:customStyle="1" w:styleId="DCB229BC091C42BCAA6E8AE73E11484C">
    <w:name w:val="DCB229BC091C42BCAA6E8AE73E11484C"/>
    <w:rsid w:val="00763A78"/>
  </w:style>
  <w:style w:type="paragraph" w:customStyle="1" w:styleId="D84A99BA7B67429697BABE48AC0ED58D">
    <w:name w:val="D84A99BA7B67429697BABE48AC0ED58D"/>
    <w:rsid w:val="00763A78"/>
  </w:style>
  <w:style w:type="paragraph" w:customStyle="1" w:styleId="C8965D47DAA046A8AC9A95AAB25AB2C0">
    <w:name w:val="C8965D47DAA046A8AC9A95AAB25AB2C0"/>
    <w:rsid w:val="00763A78"/>
  </w:style>
  <w:style w:type="paragraph" w:customStyle="1" w:styleId="D9F2B431E77D4EF5AC32B82CB6FCE402">
    <w:name w:val="D9F2B431E77D4EF5AC32B82CB6FCE402"/>
    <w:rsid w:val="00763A78"/>
  </w:style>
  <w:style w:type="paragraph" w:customStyle="1" w:styleId="21A9A5BFA54048A9A8045993A2582870">
    <w:name w:val="21A9A5BFA54048A9A8045993A2582870"/>
    <w:rsid w:val="00763A78"/>
  </w:style>
  <w:style w:type="paragraph" w:customStyle="1" w:styleId="0EBF1942C687475CA323A8E48A9B7DE4">
    <w:name w:val="0EBF1942C687475CA323A8E48A9B7DE4"/>
    <w:rsid w:val="00763A78"/>
  </w:style>
  <w:style w:type="paragraph" w:customStyle="1" w:styleId="4986787C02C84D5A85DA5C566C277BF0">
    <w:name w:val="4986787C02C84D5A85DA5C566C277BF0"/>
    <w:rsid w:val="00763A78"/>
  </w:style>
  <w:style w:type="paragraph" w:customStyle="1" w:styleId="6576783E2E5742B0B3023F1A3E4143D3">
    <w:name w:val="6576783E2E5742B0B3023F1A3E4143D3"/>
    <w:rsid w:val="00763A78"/>
  </w:style>
  <w:style w:type="paragraph" w:customStyle="1" w:styleId="21302B7E94E24CF4A401A3E93B698E24">
    <w:name w:val="21302B7E94E24CF4A401A3E93B698E24"/>
    <w:rsid w:val="00763A78"/>
  </w:style>
  <w:style w:type="paragraph" w:customStyle="1" w:styleId="8E0919F24A194D9BAC364FF732FA8CE4">
    <w:name w:val="8E0919F24A194D9BAC364FF732FA8CE4"/>
    <w:rsid w:val="00763A78"/>
  </w:style>
  <w:style w:type="paragraph" w:customStyle="1" w:styleId="3E96E0A8E3B54F0AA146FCD0D2837B41">
    <w:name w:val="3E96E0A8E3B54F0AA146FCD0D2837B41"/>
    <w:rsid w:val="00763A78"/>
  </w:style>
  <w:style w:type="paragraph" w:customStyle="1" w:styleId="361B0260CA194DB0A92EFFA19ED0F1C8">
    <w:name w:val="361B0260CA194DB0A92EFFA19ED0F1C8"/>
    <w:rsid w:val="00763A78"/>
  </w:style>
  <w:style w:type="paragraph" w:customStyle="1" w:styleId="B6DFF59D837A4DFA87C7054F9FC66B96">
    <w:name w:val="B6DFF59D837A4DFA87C7054F9FC66B96"/>
    <w:rsid w:val="00763A78"/>
  </w:style>
  <w:style w:type="paragraph" w:customStyle="1" w:styleId="DEBEA511CAF34C47BEE4972852E89B8F">
    <w:name w:val="DEBEA511CAF34C47BEE4972852E89B8F"/>
    <w:rsid w:val="00763A78"/>
  </w:style>
  <w:style w:type="paragraph" w:customStyle="1" w:styleId="9C22194D50934FBC8C1D5B9FE148A74B">
    <w:name w:val="9C22194D50934FBC8C1D5B9FE148A74B"/>
    <w:rsid w:val="00763A78"/>
  </w:style>
  <w:style w:type="paragraph" w:customStyle="1" w:styleId="97CE9AC093214E43B0EAB64497E43A8C">
    <w:name w:val="97CE9AC093214E43B0EAB64497E43A8C"/>
    <w:rsid w:val="00763A78"/>
  </w:style>
  <w:style w:type="paragraph" w:customStyle="1" w:styleId="DF35778E5C4F435692904B15FC8008D6">
    <w:name w:val="DF35778E5C4F435692904B15FC8008D6"/>
    <w:rsid w:val="00763A78"/>
  </w:style>
  <w:style w:type="paragraph" w:customStyle="1" w:styleId="B32D9547B05C426D86E5C2A9E36EA232">
    <w:name w:val="B32D9547B05C426D86E5C2A9E36EA232"/>
    <w:rsid w:val="00763A78"/>
  </w:style>
  <w:style w:type="paragraph" w:customStyle="1" w:styleId="11CBC4EBF4AB41DB93419C53C99F5F26">
    <w:name w:val="11CBC4EBF4AB41DB93419C53C99F5F26"/>
    <w:rsid w:val="00763A78"/>
  </w:style>
  <w:style w:type="paragraph" w:customStyle="1" w:styleId="A0A217BCB627486193FBB821FB4B56FE">
    <w:name w:val="A0A217BCB627486193FBB821FB4B56FE"/>
    <w:rsid w:val="00763A78"/>
  </w:style>
  <w:style w:type="paragraph" w:customStyle="1" w:styleId="6676E4C5A47C4492AAE287B8EEDE606B">
    <w:name w:val="6676E4C5A47C4492AAE287B8EEDE606B"/>
    <w:rsid w:val="00763A78"/>
  </w:style>
  <w:style w:type="paragraph" w:customStyle="1" w:styleId="ACDE817453464262BEA593212EA055AB">
    <w:name w:val="ACDE817453464262BEA593212EA055AB"/>
    <w:rsid w:val="00763A78"/>
  </w:style>
  <w:style w:type="paragraph" w:customStyle="1" w:styleId="6F41EFA05E4144BC96CD8BA7BC24A05B">
    <w:name w:val="6F41EFA05E4144BC96CD8BA7BC24A05B"/>
    <w:rsid w:val="00763A78"/>
  </w:style>
  <w:style w:type="paragraph" w:customStyle="1" w:styleId="56BD9F82D68E4497BC5FE732F3991702">
    <w:name w:val="56BD9F82D68E4497BC5FE732F3991702"/>
    <w:rsid w:val="00763A78"/>
  </w:style>
  <w:style w:type="paragraph" w:customStyle="1" w:styleId="44609880AFED43FA9E217CEF6C0930FA">
    <w:name w:val="44609880AFED43FA9E217CEF6C0930FA"/>
    <w:rsid w:val="00763A78"/>
  </w:style>
  <w:style w:type="paragraph" w:customStyle="1" w:styleId="3CEA8FE17EC246E9BBB27FD08FB55F79">
    <w:name w:val="3CEA8FE17EC246E9BBB27FD08FB55F79"/>
    <w:rsid w:val="00763A78"/>
  </w:style>
  <w:style w:type="paragraph" w:customStyle="1" w:styleId="90809297A23A46E4BCC9B197E0EB2189">
    <w:name w:val="90809297A23A46E4BCC9B197E0EB2189"/>
    <w:rsid w:val="00763A78"/>
  </w:style>
  <w:style w:type="paragraph" w:customStyle="1" w:styleId="63B40769D39F46E28F0E646B7AB84768">
    <w:name w:val="63B40769D39F46E28F0E646B7AB84768"/>
    <w:rsid w:val="00763A78"/>
  </w:style>
  <w:style w:type="paragraph" w:customStyle="1" w:styleId="EC23E57A98D9449FB6E92E585FC5ECCD">
    <w:name w:val="EC23E57A98D9449FB6E92E585FC5ECCD"/>
    <w:rsid w:val="00763A78"/>
  </w:style>
  <w:style w:type="paragraph" w:customStyle="1" w:styleId="D7481FECD6F34D99BC3DA8B15DD81B86">
    <w:name w:val="D7481FECD6F34D99BC3DA8B15DD81B86"/>
    <w:rsid w:val="00763A78"/>
  </w:style>
  <w:style w:type="paragraph" w:customStyle="1" w:styleId="A9A643A60EAE46C8AA00AA31018044DD">
    <w:name w:val="A9A643A60EAE46C8AA00AA31018044DD"/>
    <w:rsid w:val="00763A78"/>
  </w:style>
  <w:style w:type="paragraph" w:customStyle="1" w:styleId="330454B194B3416EBF7C44CA4EC606F7">
    <w:name w:val="330454B194B3416EBF7C44CA4EC606F7"/>
    <w:rsid w:val="00763A78"/>
  </w:style>
  <w:style w:type="paragraph" w:customStyle="1" w:styleId="CFEAD1A543FB45E4A3A7F58572766845">
    <w:name w:val="CFEAD1A543FB45E4A3A7F58572766845"/>
    <w:rsid w:val="00763A78"/>
  </w:style>
  <w:style w:type="paragraph" w:customStyle="1" w:styleId="7A524EC92C76459F92D25416A29A18E8">
    <w:name w:val="7A524EC92C76459F92D25416A29A18E8"/>
    <w:rsid w:val="00763A78"/>
  </w:style>
  <w:style w:type="paragraph" w:customStyle="1" w:styleId="9B293F56753B46B3AA6C14014F5F4076">
    <w:name w:val="9B293F56753B46B3AA6C14014F5F4076"/>
    <w:rsid w:val="00763A78"/>
  </w:style>
  <w:style w:type="paragraph" w:customStyle="1" w:styleId="52DE1ED2C6104596AB223AE04D038747">
    <w:name w:val="52DE1ED2C6104596AB223AE04D038747"/>
    <w:rsid w:val="00763A78"/>
  </w:style>
  <w:style w:type="paragraph" w:customStyle="1" w:styleId="F106B73D6D214A08B2BFB4573535416A">
    <w:name w:val="F106B73D6D214A08B2BFB4573535416A"/>
    <w:rsid w:val="00763A78"/>
  </w:style>
  <w:style w:type="paragraph" w:customStyle="1" w:styleId="CDCDB022AF804C3B90363CB0EEFC95F4">
    <w:name w:val="CDCDB022AF804C3B90363CB0EEFC95F4"/>
    <w:rsid w:val="00763A78"/>
  </w:style>
  <w:style w:type="paragraph" w:customStyle="1" w:styleId="11D72BED6F2441A2868FD609BFD1F985">
    <w:name w:val="11D72BED6F2441A2868FD609BFD1F985"/>
    <w:rsid w:val="00763A78"/>
  </w:style>
  <w:style w:type="paragraph" w:customStyle="1" w:styleId="BA8E500DEF8F43CFBFB2FF8F23A6B01B">
    <w:name w:val="BA8E500DEF8F43CFBFB2FF8F23A6B01B"/>
    <w:rsid w:val="00763A78"/>
  </w:style>
  <w:style w:type="paragraph" w:customStyle="1" w:styleId="27156D794AC846F5B06CD92C1210E7DA">
    <w:name w:val="27156D794AC846F5B06CD92C1210E7DA"/>
    <w:rsid w:val="00763A78"/>
  </w:style>
  <w:style w:type="paragraph" w:customStyle="1" w:styleId="5A8BDB8CFD99477D87BDF5EA39B8410F">
    <w:name w:val="5A8BDB8CFD99477D87BDF5EA39B8410F"/>
    <w:rsid w:val="00763A78"/>
  </w:style>
  <w:style w:type="paragraph" w:customStyle="1" w:styleId="A953D557E06C4CF09301D6CBEF7727B7">
    <w:name w:val="A953D557E06C4CF09301D6CBEF7727B7"/>
    <w:rsid w:val="00763A78"/>
  </w:style>
  <w:style w:type="paragraph" w:customStyle="1" w:styleId="996B32F008F5417B9DED0A21B375A166">
    <w:name w:val="996B32F008F5417B9DED0A21B375A166"/>
    <w:rsid w:val="00763A78"/>
  </w:style>
  <w:style w:type="paragraph" w:customStyle="1" w:styleId="493CAE28270A4A42969338C6623CC604">
    <w:name w:val="493CAE28270A4A42969338C6623CC604"/>
    <w:rsid w:val="00763A78"/>
  </w:style>
  <w:style w:type="paragraph" w:customStyle="1" w:styleId="62600DE1824341A9B27CFDFA19CBCFB8">
    <w:name w:val="62600DE1824341A9B27CFDFA19CBCFB8"/>
    <w:rsid w:val="00763A78"/>
  </w:style>
  <w:style w:type="paragraph" w:customStyle="1" w:styleId="27A5C741C69B4382A7A56B9831ECB64F">
    <w:name w:val="27A5C741C69B4382A7A56B9831ECB64F"/>
    <w:rsid w:val="00763A78"/>
  </w:style>
  <w:style w:type="paragraph" w:customStyle="1" w:styleId="C7B13CED12C5460EAB4E8FD1C0E2FAF9">
    <w:name w:val="C7B13CED12C5460EAB4E8FD1C0E2FAF9"/>
    <w:rsid w:val="00763A78"/>
  </w:style>
  <w:style w:type="paragraph" w:customStyle="1" w:styleId="763B8296C0B6491BB81320FA5B157D80">
    <w:name w:val="763B8296C0B6491BB81320FA5B157D80"/>
    <w:rsid w:val="00763A78"/>
  </w:style>
  <w:style w:type="paragraph" w:customStyle="1" w:styleId="BF4F4F8DDFD346D6BE41FB7D105F0EB7">
    <w:name w:val="BF4F4F8DDFD346D6BE41FB7D105F0EB7"/>
    <w:rsid w:val="00763A78"/>
  </w:style>
  <w:style w:type="paragraph" w:customStyle="1" w:styleId="DC373844426D42C3B25389076EDD025F">
    <w:name w:val="DC373844426D42C3B25389076EDD025F"/>
    <w:rsid w:val="00763A78"/>
  </w:style>
  <w:style w:type="paragraph" w:customStyle="1" w:styleId="02120AB748AF4823B39ED68A1B4E1593">
    <w:name w:val="02120AB748AF4823B39ED68A1B4E1593"/>
    <w:rsid w:val="00763A78"/>
  </w:style>
  <w:style w:type="paragraph" w:customStyle="1" w:styleId="65C0DD5D6AD74C0C8AC9267C01098D9F">
    <w:name w:val="65C0DD5D6AD74C0C8AC9267C01098D9F"/>
    <w:rsid w:val="00763A78"/>
  </w:style>
  <w:style w:type="paragraph" w:customStyle="1" w:styleId="8F7E96C067F54E9ABC03BFE5AA855B09">
    <w:name w:val="8F7E96C067F54E9ABC03BFE5AA855B09"/>
    <w:rsid w:val="00763A78"/>
  </w:style>
  <w:style w:type="paragraph" w:customStyle="1" w:styleId="25797D49348D4A50A6C6467F2AD9EB10">
    <w:name w:val="25797D49348D4A50A6C6467F2AD9EB10"/>
    <w:rsid w:val="00763A78"/>
  </w:style>
  <w:style w:type="paragraph" w:customStyle="1" w:styleId="AEFAB1B6EC544F408E67A4F452A4B3FE">
    <w:name w:val="AEFAB1B6EC544F408E67A4F452A4B3FE"/>
    <w:rsid w:val="00763A78"/>
  </w:style>
  <w:style w:type="paragraph" w:customStyle="1" w:styleId="4E03F976C9AC47289048A54C734CFB47">
    <w:name w:val="4E03F976C9AC47289048A54C734CFB47"/>
    <w:rsid w:val="00763A78"/>
  </w:style>
  <w:style w:type="paragraph" w:customStyle="1" w:styleId="18988CC0B91C4809B1D2F97A0654D8BF">
    <w:name w:val="18988CC0B91C4809B1D2F97A0654D8BF"/>
    <w:rsid w:val="00763A78"/>
  </w:style>
  <w:style w:type="paragraph" w:customStyle="1" w:styleId="58CB1282ED0B4C05A82FB35AF302261D">
    <w:name w:val="58CB1282ED0B4C05A82FB35AF302261D"/>
    <w:rsid w:val="00763A78"/>
  </w:style>
  <w:style w:type="paragraph" w:customStyle="1" w:styleId="6E1984D81DDD478F9D8A0BC42026CA7A">
    <w:name w:val="6E1984D81DDD478F9D8A0BC42026CA7A"/>
    <w:rsid w:val="00763A78"/>
  </w:style>
  <w:style w:type="paragraph" w:customStyle="1" w:styleId="8F351DEF4B874E5B9DE7CC35495FC819">
    <w:name w:val="8F351DEF4B874E5B9DE7CC35495FC819"/>
    <w:rsid w:val="00763A78"/>
  </w:style>
  <w:style w:type="paragraph" w:customStyle="1" w:styleId="31366583615443AB9B9DAA5B99814565">
    <w:name w:val="31366583615443AB9B9DAA5B99814565"/>
    <w:rsid w:val="00763A78"/>
  </w:style>
  <w:style w:type="paragraph" w:customStyle="1" w:styleId="97738985E0F14EF79F8AB6CEFA34AF44">
    <w:name w:val="97738985E0F14EF79F8AB6CEFA34AF44"/>
    <w:rsid w:val="00763A78"/>
  </w:style>
  <w:style w:type="paragraph" w:customStyle="1" w:styleId="470FC27CFC254937AEB770CA8E3BCFEB">
    <w:name w:val="470FC27CFC254937AEB770CA8E3BCFEB"/>
    <w:rsid w:val="00763A78"/>
  </w:style>
  <w:style w:type="paragraph" w:customStyle="1" w:styleId="8F5870091C9E427CB4B3907F8710A070">
    <w:name w:val="8F5870091C9E427CB4B3907F8710A070"/>
    <w:rsid w:val="00763A78"/>
  </w:style>
  <w:style w:type="paragraph" w:customStyle="1" w:styleId="53291A81D68E41AEBAF395EC2AA7F25C">
    <w:name w:val="53291A81D68E41AEBAF395EC2AA7F25C"/>
    <w:rsid w:val="00763A78"/>
  </w:style>
  <w:style w:type="paragraph" w:customStyle="1" w:styleId="B78F9383011D469592FBA2614C1D6AE6">
    <w:name w:val="B78F9383011D469592FBA2614C1D6AE6"/>
    <w:rsid w:val="00763A78"/>
  </w:style>
  <w:style w:type="paragraph" w:customStyle="1" w:styleId="EF5689BB9F1F4E459BB6AA3F7C4B06C0">
    <w:name w:val="EF5689BB9F1F4E459BB6AA3F7C4B06C0"/>
    <w:rsid w:val="00763A78"/>
  </w:style>
  <w:style w:type="paragraph" w:customStyle="1" w:styleId="67ED5345C8454BE0AC699E6BAE1BC5CC">
    <w:name w:val="67ED5345C8454BE0AC699E6BAE1BC5CC"/>
    <w:rsid w:val="00763A78"/>
  </w:style>
  <w:style w:type="paragraph" w:customStyle="1" w:styleId="8B0211180FC946138BBC7E4ACA9B35E4">
    <w:name w:val="8B0211180FC946138BBC7E4ACA9B35E4"/>
    <w:rsid w:val="00763A78"/>
  </w:style>
  <w:style w:type="paragraph" w:customStyle="1" w:styleId="CA1912A9DE7B4B74854CF01703BEECB3">
    <w:name w:val="CA1912A9DE7B4B74854CF01703BEECB3"/>
    <w:rsid w:val="00763A78"/>
  </w:style>
  <w:style w:type="paragraph" w:customStyle="1" w:styleId="D11A41A3A0D140008467FF6651811CA7">
    <w:name w:val="D11A41A3A0D140008467FF6651811CA7"/>
    <w:rsid w:val="00763A78"/>
  </w:style>
  <w:style w:type="paragraph" w:customStyle="1" w:styleId="63B47CD80C35483FB029014F4F9D9B97">
    <w:name w:val="63B47CD80C35483FB029014F4F9D9B97"/>
    <w:rsid w:val="00763A78"/>
  </w:style>
  <w:style w:type="paragraph" w:customStyle="1" w:styleId="A17078A1F0C349ECB2658938741E4EA4">
    <w:name w:val="A17078A1F0C349ECB2658938741E4EA4"/>
    <w:rsid w:val="00763A78"/>
  </w:style>
  <w:style w:type="paragraph" w:customStyle="1" w:styleId="4D5D78F37864478EA12C94B96726ADD2">
    <w:name w:val="4D5D78F37864478EA12C94B96726ADD2"/>
    <w:rsid w:val="00763A78"/>
  </w:style>
  <w:style w:type="paragraph" w:customStyle="1" w:styleId="0B7FE6ED0BDC470D94D862EAA1FB8E52">
    <w:name w:val="0B7FE6ED0BDC470D94D862EAA1FB8E52"/>
    <w:rsid w:val="00763A78"/>
  </w:style>
  <w:style w:type="paragraph" w:customStyle="1" w:styleId="3FDB7974FA764FBF88D22565CE95DAD0">
    <w:name w:val="3FDB7974FA764FBF88D22565CE95DAD0"/>
    <w:rsid w:val="00763A78"/>
  </w:style>
  <w:style w:type="paragraph" w:customStyle="1" w:styleId="18984E9475A049A3B7A078614D0B941F">
    <w:name w:val="18984E9475A049A3B7A078614D0B941F"/>
    <w:rsid w:val="00763A78"/>
  </w:style>
  <w:style w:type="paragraph" w:customStyle="1" w:styleId="42F15BC18D174562B539998CB6C1FB4E">
    <w:name w:val="42F15BC18D174562B539998CB6C1FB4E"/>
    <w:rsid w:val="00763A78"/>
  </w:style>
  <w:style w:type="paragraph" w:customStyle="1" w:styleId="D9D3817C2B194AB9AD7C8EF03A6C723C">
    <w:name w:val="D9D3817C2B194AB9AD7C8EF03A6C723C"/>
    <w:rsid w:val="00763A78"/>
  </w:style>
  <w:style w:type="paragraph" w:customStyle="1" w:styleId="263A1D0C247A402783AE0DE6ECF8F68E">
    <w:name w:val="263A1D0C247A402783AE0DE6ECF8F68E"/>
    <w:rsid w:val="00763A78"/>
  </w:style>
  <w:style w:type="paragraph" w:customStyle="1" w:styleId="6A1041ACC17E409998620154EEBDD826">
    <w:name w:val="6A1041ACC17E409998620154EEBDD826"/>
    <w:rsid w:val="00763A78"/>
  </w:style>
  <w:style w:type="paragraph" w:customStyle="1" w:styleId="D17A18B27D4C47D6BF8BD714E7AC4B35">
    <w:name w:val="D17A18B27D4C47D6BF8BD714E7AC4B35"/>
    <w:rsid w:val="00763A78"/>
  </w:style>
  <w:style w:type="paragraph" w:customStyle="1" w:styleId="047C74FB19074565A9BA2C6E9732E736">
    <w:name w:val="047C74FB19074565A9BA2C6E9732E736"/>
    <w:rsid w:val="00763A78"/>
  </w:style>
  <w:style w:type="paragraph" w:customStyle="1" w:styleId="5DD1AF7DC9BF40C5A71DDFCC6B83D8E4">
    <w:name w:val="5DD1AF7DC9BF40C5A71DDFCC6B83D8E4"/>
    <w:rsid w:val="00763A78"/>
  </w:style>
  <w:style w:type="paragraph" w:customStyle="1" w:styleId="E94C05E2A53449B1AEE6C71BECE5AD9C">
    <w:name w:val="E94C05E2A53449B1AEE6C71BECE5AD9C"/>
    <w:rsid w:val="00763A78"/>
  </w:style>
  <w:style w:type="paragraph" w:customStyle="1" w:styleId="DE570CF498E2439CBD5F6CA28CD116E8">
    <w:name w:val="DE570CF498E2439CBD5F6CA28CD116E8"/>
    <w:rsid w:val="00763A78"/>
  </w:style>
  <w:style w:type="paragraph" w:customStyle="1" w:styleId="1516C2F37A11464DA7C75A69043A53BF">
    <w:name w:val="1516C2F37A11464DA7C75A69043A53BF"/>
    <w:rsid w:val="00763A78"/>
  </w:style>
  <w:style w:type="paragraph" w:customStyle="1" w:styleId="696398085420414CBB71A9EE0BED6F17">
    <w:name w:val="696398085420414CBB71A9EE0BED6F17"/>
    <w:rsid w:val="00763A78"/>
  </w:style>
  <w:style w:type="paragraph" w:customStyle="1" w:styleId="2B89B10AC25E45F194B9E24AA2163DA8">
    <w:name w:val="2B89B10AC25E45F194B9E24AA2163DA8"/>
    <w:rsid w:val="00763A78"/>
  </w:style>
  <w:style w:type="paragraph" w:customStyle="1" w:styleId="B6920D84596A48CFB02867433EC36399">
    <w:name w:val="B6920D84596A48CFB02867433EC36399"/>
    <w:rsid w:val="00763A78"/>
  </w:style>
  <w:style w:type="paragraph" w:customStyle="1" w:styleId="DA1E7C7C42F141CE85B1BBDB71D7AB8A">
    <w:name w:val="DA1E7C7C42F141CE85B1BBDB71D7AB8A"/>
    <w:rsid w:val="00763A78"/>
  </w:style>
  <w:style w:type="paragraph" w:customStyle="1" w:styleId="8EB8F1EB31C34D9182B1F4A002B70379">
    <w:name w:val="8EB8F1EB31C34D9182B1F4A002B70379"/>
    <w:rsid w:val="00763A78"/>
  </w:style>
  <w:style w:type="paragraph" w:customStyle="1" w:styleId="E969260EFE314DE498E591EC2EFC570A">
    <w:name w:val="E969260EFE314DE498E591EC2EFC570A"/>
    <w:rsid w:val="00763A78"/>
  </w:style>
  <w:style w:type="paragraph" w:customStyle="1" w:styleId="FC0F7D0C07C5438A855B196F65C421BF">
    <w:name w:val="FC0F7D0C07C5438A855B196F65C421BF"/>
    <w:rsid w:val="00763A78"/>
  </w:style>
  <w:style w:type="paragraph" w:customStyle="1" w:styleId="9A597BD5590745C0A54E020DC6552A8E">
    <w:name w:val="9A597BD5590745C0A54E020DC6552A8E"/>
    <w:rsid w:val="00763A78"/>
  </w:style>
  <w:style w:type="paragraph" w:customStyle="1" w:styleId="2E776F4A34E64C8795107394DC14E6E4">
    <w:name w:val="2E776F4A34E64C8795107394DC14E6E4"/>
    <w:rsid w:val="00763A78"/>
  </w:style>
  <w:style w:type="paragraph" w:customStyle="1" w:styleId="A590A85B58F446DAAFCAED763012895B">
    <w:name w:val="A590A85B58F446DAAFCAED763012895B"/>
    <w:rsid w:val="00763A78"/>
  </w:style>
  <w:style w:type="paragraph" w:customStyle="1" w:styleId="9458AE063D7041B4BD4E3A115ED8D0DA">
    <w:name w:val="9458AE063D7041B4BD4E3A115ED8D0DA"/>
    <w:rsid w:val="00763A78"/>
  </w:style>
  <w:style w:type="paragraph" w:customStyle="1" w:styleId="ECC83C080E19475FAD018039C12B977B">
    <w:name w:val="ECC83C080E19475FAD018039C12B977B"/>
    <w:rsid w:val="00763A78"/>
  </w:style>
  <w:style w:type="paragraph" w:customStyle="1" w:styleId="410794FF62174654A1AB06C01AB8CBA4">
    <w:name w:val="410794FF62174654A1AB06C01AB8CBA4"/>
    <w:rsid w:val="00763A78"/>
  </w:style>
  <w:style w:type="paragraph" w:customStyle="1" w:styleId="F908F9A2BBB94CE5959A627746AFB18F">
    <w:name w:val="F908F9A2BBB94CE5959A627746AFB18F"/>
    <w:rsid w:val="00763A78"/>
  </w:style>
  <w:style w:type="paragraph" w:customStyle="1" w:styleId="804337C354784EDDB39C8537766A645D">
    <w:name w:val="804337C354784EDDB39C8537766A645D"/>
    <w:rsid w:val="00763A78"/>
  </w:style>
  <w:style w:type="paragraph" w:customStyle="1" w:styleId="3D1A5834264349999676909A9F74873C">
    <w:name w:val="3D1A5834264349999676909A9F74873C"/>
    <w:rsid w:val="00763A78"/>
  </w:style>
  <w:style w:type="paragraph" w:customStyle="1" w:styleId="DA976D4FB6CC4AD78CF9AD583027B63A">
    <w:name w:val="DA976D4FB6CC4AD78CF9AD583027B63A"/>
    <w:rsid w:val="00763A78"/>
  </w:style>
  <w:style w:type="paragraph" w:customStyle="1" w:styleId="E01AC311F9D14B93A21D10B6A05BB57E">
    <w:name w:val="E01AC311F9D14B93A21D10B6A05BB57E"/>
    <w:rsid w:val="00763A78"/>
  </w:style>
  <w:style w:type="paragraph" w:customStyle="1" w:styleId="B191552BAFC94BF0A39315CB283FBE65">
    <w:name w:val="B191552BAFC94BF0A39315CB283FBE65"/>
    <w:rsid w:val="00763A78"/>
  </w:style>
  <w:style w:type="paragraph" w:customStyle="1" w:styleId="5AD6C7D557E840B182BB3CCC5B7FB71C">
    <w:name w:val="5AD6C7D557E840B182BB3CCC5B7FB71C"/>
    <w:rsid w:val="00763A78"/>
  </w:style>
  <w:style w:type="paragraph" w:customStyle="1" w:styleId="E2ABB792B33F429DBDB6F5A6DEE75F35">
    <w:name w:val="E2ABB792B33F429DBDB6F5A6DEE75F35"/>
    <w:rsid w:val="00763A78"/>
  </w:style>
  <w:style w:type="paragraph" w:customStyle="1" w:styleId="4B05562BDA7B4BA684548EF10007AAD6">
    <w:name w:val="4B05562BDA7B4BA684548EF10007AAD6"/>
    <w:rsid w:val="00763A78"/>
  </w:style>
  <w:style w:type="paragraph" w:customStyle="1" w:styleId="C1CA516499484884B233B5295130722C">
    <w:name w:val="C1CA516499484884B233B5295130722C"/>
    <w:rsid w:val="00763A78"/>
  </w:style>
  <w:style w:type="paragraph" w:customStyle="1" w:styleId="8619C9B1A5C54578A19A416AD97FC908">
    <w:name w:val="8619C9B1A5C54578A19A416AD97FC908"/>
    <w:rsid w:val="00763A78"/>
  </w:style>
  <w:style w:type="paragraph" w:customStyle="1" w:styleId="8C25AD5A8F4148F582A56B4F736D40F4">
    <w:name w:val="8C25AD5A8F4148F582A56B4F736D40F4"/>
    <w:rsid w:val="00763A78"/>
  </w:style>
  <w:style w:type="paragraph" w:customStyle="1" w:styleId="B2B4C71B09134A7488C487B2FEEB5641">
    <w:name w:val="B2B4C71B09134A7488C487B2FEEB5641"/>
    <w:rsid w:val="00763A78"/>
  </w:style>
  <w:style w:type="paragraph" w:customStyle="1" w:styleId="39C193737F8746D18941C7B128F9E2AD">
    <w:name w:val="39C193737F8746D18941C7B128F9E2AD"/>
    <w:rsid w:val="00763A78"/>
  </w:style>
  <w:style w:type="paragraph" w:customStyle="1" w:styleId="9BFA98E82324419EAA76A61F31756C36">
    <w:name w:val="9BFA98E82324419EAA76A61F31756C36"/>
    <w:rsid w:val="00763A78"/>
  </w:style>
  <w:style w:type="paragraph" w:customStyle="1" w:styleId="A5811BC8D63543788C1E27E8D2FC5DCF">
    <w:name w:val="A5811BC8D63543788C1E27E8D2FC5DCF"/>
    <w:rsid w:val="00763A78"/>
  </w:style>
  <w:style w:type="paragraph" w:customStyle="1" w:styleId="EE39C513C35940C6A564CE9F92FF8B12">
    <w:name w:val="EE39C513C35940C6A564CE9F92FF8B12"/>
    <w:rsid w:val="00763A78"/>
  </w:style>
  <w:style w:type="paragraph" w:customStyle="1" w:styleId="BD7197D6E09F428095E98A620C758E8B">
    <w:name w:val="BD7197D6E09F428095E98A620C758E8B"/>
    <w:rsid w:val="00763A78"/>
  </w:style>
  <w:style w:type="paragraph" w:customStyle="1" w:styleId="8687D2D5660F4521BFDB97A69EE48FD5">
    <w:name w:val="8687D2D5660F4521BFDB97A69EE48FD5"/>
    <w:rsid w:val="00763A78"/>
  </w:style>
  <w:style w:type="paragraph" w:customStyle="1" w:styleId="B82C4BB1F6384AD990F9745285605254">
    <w:name w:val="B82C4BB1F6384AD990F9745285605254"/>
    <w:rsid w:val="00763A78"/>
  </w:style>
  <w:style w:type="paragraph" w:customStyle="1" w:styleId="F886EA7D75264DA68CFF915E7FDD8976">
    <w:name w:val="F886EA7D75264DA68CFF915E7FDD8976"/>
    <w:rsid w:val="00763A78"/>
  </w:style>
  <w:style w:type="paragraph" w:customStyle="1" w:styleId="A0611DCF638E400B906DB8B22430ED88">
    <w:name w:val="A0611DCF638E400B906DB8B22430ED88"/>
    <w:rsid w:val="00763A78"/>
  </w:style>
  <w:style w:type="paragraph" w:customStyle="1" w:styleId="E20FECE77AA3481D8ED3F83603B2FBD5">
    <w:name w:val="E20FECE77AA3481D8ED3F83603B2FBD5"/>
    <w:rsid w:val="00763A78"/>
  </w:style>
  <w:style w:type="paragraph" w:customStyle="1" w:styleId="D8C04ACE533A443B9189336876EEE051">
    <w:name w:val="D8C04ACE533A443B9189336876EEE051"/>
    <w:rsid w:val="00763A78"/>
  </w:style>
  <w:style w:type="paragraph" w:customStyle="1" w:styleId="6C392F9491BF41CBB94B1F5CE15FB60F">
    <w:name w:val="6C392F9491BF41CBB94B1F5CE15FB60F"/>
    <w:rsid w:val="00763A78"/>
  </w:style>
  <w:style w:type="paragraph" w:customStyle="1" w:styleId="0DD7C730916246A39AA5FD1A1E8B92DF">
    <w:name w:val="0DD7C730916246A39AA5FD1A1E8B92DF"/>
    <w:rsid w:val="00F83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Ine Skjørten</dc:creator>
  <cp:keywords/>
  <dc:description/>
  <cp:lastModifiedBy>Wilson, Ine Skjørten</cp:lastModifiedBy>
  <cp:revision>2</cp:revision>
  <cp:lastPrinted>2020-02-25T11:15:00Z</cp:lastPrinted>
  <dcterms:created xsi:type="dcterms:W3CDTF">2020-03-11T09:39:00Z</dcterms:created>
  <dcterms:modified xsi:type="dcterms:W3CDTF">2020-03-11T09:39:00Z</dcterms:modified>
</cp:coreProperties>
</file>